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746CF1" w:rsidRPr="006516DE" w:rsidTr="00416A6A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46CF1" w:rsidRPr="006516DE" w:rsidRDefault="00746CF1" w:rsidP="00416A6A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746CF1" w:rsidRPr="006516DE" w:rsidRDefault="00746CF1" w:rsidP="00416A6A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746CF1" w:rsidRPr="006516DE" w:rsidRDefault="00746CF1" w:rsidP="00416A6A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746CF1" w:rsidRPr="006516DE" w:rsidRDefault="00746CF1" w:rsidP="00416A6A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746CF1" w:rsidRPr="006516DE" w:rsidRDefault="00746CF1" w:rsidP="00416A6A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а. Хакуринохабль, </w:t>
            </w:r>
          </w:p>
          <w:p w:rsidR="00746CF1" w:rsidRPr="006516DE" w:rsidRDefault="00746CF1" w:rsidP="00416A6A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6CF1" w:rsidRPr="006516DE" w:rsidRDefault="00746CF1" w:rsidP="00416A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655846" wp14:editId="6BF82143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6CF1" w:rsidRPr="006516DE" w:rsidRDefault="00746CF1" w:rsidP="00416A6A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746CF1" w:rsidRDefault="00746CF1" w:rsidP="00416A6A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746CF1" w:rsidRPr="006516DE" w:rsidRDefault="00746CF1" w:rsidP="00416A6A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районым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  <w:p w:rsidR="00746CF1" w:rsidRPr="006516DE" w:rsidRDefault="00746CF1" w:rsidP="00416A6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746CF1" w:rsidRPr="006516DE" w:rsidRDefault="00746CF1" w:rsidP="00416A6A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ыц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6CF1" w:rsidRPr="006516DE" w:rsidRDefault="00746CF1" w:rsidP="00416A6A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6CF1" w:rsidRPr="006516DE" w:rsidRDefault="00746CF1" w:rsidP="00416A6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6CF1" w:rsidRPr="006516DE" w:rsidRDefault="00746CF1" w:rsidP="00416A6A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746CF1" w:rsidRDefault="00746CF1" w:rsidP="00746C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6CF1" w:rsidRPr="006516DE" w:rsidRDefault="00746CF1" w:rsidP="00746C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2C0F69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746CF1" w:rsidRPr="006516DE" w:rsidRDefault="00746CF1" w:rsidP="00DA20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6CF1" w:rsidRDefault="00746CF1" w:rsidP="00DA20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внесении </w:t>
      </w:r>
      <w:r w:rsidR="00DA20C8">
        <w:rPr>
          <w:rFonts w:ascii="Times New Roman" w:eastAsia="Calibri" w:hAnsi="Times New Roman" w:cs="Times New Roman"/>
          <w:sz w:val="28"/>
          <w:szCs w:val="28"/>
        </w:rPr>
        <w:t>изменений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решение Совета народных депутатов </w:t>
      </w:r>
    </w:p>
    <w:p w:rsidR="00746CF1" w:rsidRDefault="00746CF1" w:rsidP="00DA20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«Шовгеновский район» №47б от 31.01.2018г. </w:t>
      </w:r>
      <w:r w:rsidRPr="006516D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решение Совета народных </w:t>
      </w:r>
      <w:r w:rsidR="00DA20C8">
        <w:rPr>
          <w:rFonts w:ascii="Times New Roman" w:eastAsia="Calibri" w:hAnsi="Times New Roman" w:cs="Times New Roman"/>
          <w:sz w:val="28"/>
          <w:szCs w:val="28"/>
        </w:rPr>
        <w:t>депутатов МО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 №579 от 04.07.2017г.  «Об утверждении Положения об оплате труда в органах местного самоуправления муниципального образования </w:t>
      </w:r>
    </w:p>
    <w:p w:rsidR="00746CF1" w:rsidRDefault="00746CF1" w:rsidP="00DA20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 </w:t>
      </w:r>
    </w:p>
    <w:p w:rsidR="00746CF1" w:rsidRPr="00474159" w:rsidRDefault="00746CF1" w:rsidP="00DA20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6CF1" w:rsidRDefault="00746CF1" w:rsidP="00DA20C8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народных депутатов муниципальных образований «Шовгеновский район»</w:t>
      </w:r>
    </w:p>
    <w:p w:rsidR="00746CF1" w:rsidRDefault="00746CF1" w:rsidP="00DA20C8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CF1" w:rsidRDefault="00746CF1" w:rsidP="00DA20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746CF1" w:rsidRDefault="00746CF1" w:rsidP="00DA2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CF1" w:rsidRDefault="00746CF1" w:rsidP="00DA2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Внести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DA20C8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в решение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Совета народных депутатов </w:t>
      </w:r>
    </w:p>
    <w:p w:rsidR="00DA20C8" w:rsidRDefault="00746CF1" w:rsidP="00DA2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«Шовгеновский район» №47б от 31.01.2018г. </w:t>
      </w:r>
      <w:r w:rsidRPr="006516D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решение Совета народных депутатов МО «Шовгеновский район» №579 от 04.07.2017г.  «Об утверждении Положения об оплате труда в органах местного самоуправления муниципального образования 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</w:t>
      </w:r>
      <w:r w:rsidR="00DA20C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A20C8" w:rsidRDefault="00DA20C8" w:rsidP="00DA2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CF1" w:rsidRDefault="00DA20C8" w:rsidP="00DA2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746C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46CF1">
        <w:rPr>
          <w:rFonts w:ascii="Times New Roman" w:eastAsia="Calibri" w:hAnsi="Times New Roman" w:cs="Times New Roman"/>
          <w:sz w:val="28"/>
          <w:szCs w:val="28"/>
        </w:rPr>
        <w:t xml:space="preserve">ункт 3 </w:t>
      </w:r>
      <w:r>
        <w:rPr>
          <w:rFonts w:ascii="Times New Roman" w:eastAsia="Calibri" w:hAnsi="Times New Roman" w:cs="Times New Roman"/>
          <w:sz w:val="28"/>
          <w:szCs w:val="28"/>
        </w:rPr>
        <w:t>читать в следующей редакции</w:t>
      </w:r>
      <w:r w:rsidR="00746CF1">
        <w:rPr>
          <w:rFonts w:ascii="Times New Roman" w:eastAsia="Calibri" w:hAnsi="Times New Roman" w:cs="Times New Roman"/>
          <w:sz w:val="28"/>
          <w:szCs w:val="28"/>
        </w:rPr>
        <w:t>: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</w:t>
      </w:r>
      <w:r w:rsidR="00746CF1">
        <w:rPr>
          <w:rFonts w:ascii="Times New Roman" w:eastAsia="Calibri" w:hAnsi="Times New Roman" w:cs="Times New Roman"/>
          <w:sz w:val="28"/>
          <w:szCs w:val="28"/>
        </w:rPr>
        <w:t>с 01.04.2018 года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46CF1" w:rsidRDefault="00746CF1" w:rsidP="00DA20C8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CF1" w:rsidRPr="0048669D" w:rsidRDefault="00DA20C8" w:rsidP="00DA2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Направит данное решение на подпись главе администрации МО «Шовгеновский район».</w:t>
      </w:r>
    </w:p>
    <w:p w:rsidR="00746CF1" w:rsidRPr="0048669D" w:rsidRDefault="00746CF1" w:rsidP="00DA2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CF1" w:rsidRPr="0048669D" w:rsidRDefault="00746CF1" w:rsidP="00DA2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746CF1" w:rsidRPr="0048669D" w:rsidRDefault="005E55B0" w:rsidP="00DA2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746CF1" w:rsidRPr="0048669D"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                          </w:t>
      </w:r>
      <w:r w:rsidR="00746CF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46CF1" w:rsidRPr="004866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746CF1">
        <w:rPr>
          <w:rFonts w:ascii="Times New Roman" w:eastAsia="Calibri" w:hAnsi="Times New Roman" w:cs="Times New Roman"/>
          <w:sz w:val="28"/>
          <w:szCs w:val="28"/>
        </w:rPr>
        <w:t>Р</w:t>
      </w:r>
      <w:r w:rsidR="00746CF1" w:rsidRPr="0048669D">
        <w:rPr>
          <w:rFonts w:ascii="Times New Roman" w:eastAsia="Calibri" w:hAnsi="Times New Roman" w:cs="Times New Roman"/>
          <w:sz w:val="28"/>
          <w:szCs w:val="28"/>
        </w:rPr>
        <w:t>.</w:t>
      </w:r>
      <w:r w:rsidR="00746CF1">
        <w:rPr>
          <w:rFonts w:ascii="Times New Roman" w:eastAsia="Calibri" w:hAnsi="Times New Roman" w:cs="Times New Roman"/>
          <w:sz w:val="28"/>
          <w:szCs w:val="28"/>
        </w:rPr>
        <w:t>Р</w:t>
      </w:r>
      <w:r w:rsidR="00746CF1" w:rsidRPr="0048669D">
        <w:rPr>
          <w:rFonts w:ascii="Times New Roman" w:eastAsia="Calibri" w:hAnsi="Times New Roman" w:cs="Times New Roman"/>
          <w:sz w:val="28"/>
          <w:szCs w:val="28"/>
        </w:rPr>
        <w:t>.</w:t>
      </w:r>
      <w:r w:rsidR="00746CF1">
        <w:rPr>
          <w:rFonts w:ascii="Times New Roman" w:eastAsia="Calibri" w:hAnsi="Times New Roman" w:cs="Times New Roman"/>
          <w:sz w:val="28"/>
          <w:szCs w:val="28"/>
        </w:rPr>
        <w:t xml:space="preserve"> Аутлев</w:t>
      </w:r>
      <w:r w:rsidR="00746CF1" w:rsidRPr="0048669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6CF1" w:rsidRPr="0048669D" w:rsidRDefault="00746CF1" w:rsidP="00DA20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CF1" w:rsidRPr="005E55B0" w:rsidRDefault="00746CF1" w:rsidP="00DA20C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5B0">
        <w:rPr>
          <w:rFonts w:ascii="Times New Roman" w:eastAsia="Calibri" w:hAnsi="Times New Roman" w:cs="Times New Roman"/>
        </w:rPr>
        <w:t xml:space="preserve">а. Хакуринохабль </w:t>
      </w:r>
    </w:p>
    <w:p w:rsidR="00746CF1" w:rsidRPr="005E55B0" w:rsidRDefault="002C0F69" w:rsidP="00746C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20. 11. </w:t>
      </w:r>
      <w:r w:rsidR="00746CF1" w:rsidRPr="005E55B0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>19г.</w:t>
      </w:r>
    </w:p>
    <w:p w:rsidR="00746CF1" w:rsidRPr="005E55B0" w:rsidRDefault="002C0F69" w:rsidP="00746C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>№ 195</w:t>
      </w:r>
    </w:p>
    <w:p w:rsidR="00111C34" w:rsidRDefault="00111C34"/>
    <w:sectPr w:rsidR="00111C34" w:rsidSect="00DA20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DD7"/>
    <w:multiLevelType w:val="hybridMultilevel"/>
    <w:tmpl w:val="513840D2"/>
    <w:lvl w:ilvl="0" w:tplc="065C323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E6C1665"/>
    <w:multiLevelType w:val="hybridMultilevel"/>
    <w:tmpl w:val="C9B6DC2A"/>
    <w:lvl w:ilvl="0" w:tplc="8D404DD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C25"/>
    <w:rsid w:val="00111C34"/>
    <w:rsid w:val="002C0F69"/>
    <w:rsid w:val="005E55B0"/>
    <w:rsid w:val="00746CF1"/>
    <w:rsid w:val="00D50C25"/>
    <w:rsid w:val="00DA20C8"/>
    <w:rsid w:val="00FA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CF1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CF1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5</cp:revision>
  <dcterms:created xsi:type="dcterms:W3CDTF">2019-10-22T14:11:00Z</dcterms:created>
  <dcterms:modified xsi:type="dcterms:W3CDTF">2019-11-20T11:13:00Z</dcterms:modified>
</cp:coreProperties>
</file>